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18" w:rsidRPr="00C41C36" w:rsidRDefault="00A15A18" w:rsidP="009632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 w:eastAsia="nl-NL"/>
        </w:rPr>
      </w:pPr>
      <w:bookmarkStart w:id="0" w:name="_GoBack"/>
      <w:bookmarkEnd w:id="0"/>
      <w:r w:rsidRPr="00C41C36">
        <w:rPr>
          <w:rFonts w:ascii="Times New Roman" w:eastAsia="Times New Roman" w:hAnsi="Times New Roman"/>
          <w:b/>
          <w:sz w:val="24"/>
          <w:szCs w:val="24"/>
          <w:lang w:val="nl-NL" w:eastAsia="nl-NL"/>
        </w:rPr>
        <w:t>Peter Biloen/Dirigent</w:t>
      </w:r>
      <w:r w:rsidRPr="00C41C36">
        <w:rPr>
          <w:rFonts w:ascii="Times New Roman" w:eastAsia="Times New Roman" w:hAnsi="Times New Roman"/>
          <w:b/>
          <w:i/>
          <w:iCs/>
          <w:sz w:val="24"/>
          <w:szCs w:val="24"/>
          <w:lang w:val="nl-NL" w:eastAsia="nl-NL"/>
        </w:rPr>
        <w:br/>
      </w:r>
      <w:r w:rsidRPr="00C41C36">
        <w:rPr>
          <w:rFonts w:ascii="Times New Roman" w:eastAsia="Times New Roman" w:hAnsi="Times New Roman"/>
          <w:sz w:val="24"/>
          <w:szCs w:val="24"/>
          <w:lang w:val="nl-NL" w:eastAsia="nl-NL"/>
        </w:rPr>
        <w:br/>
        <w:t xml:space="preserve">Peter Biloen bereikte </w:t>
      </w:r>
      <w:r w:rsidR="00227F62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in 2004 </w:t>
      </w:r>
      <w:r w:rsidRPr="00C41C36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als eerste Nederlandse dirigent de finale van de gerenommeerde Donatella Flick Conducting Competition. Ook won hij de nationale dirigentenprijs van het Anton Kersjesfonds </w:t>
      </w:r>
      <w:r w:rsidR="00195795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in 2005 </w:t>
      </w:r>
      <w:r w:rsidRPr="00C41C36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en kreeg hij bij het Aspen Music Festival het prestigieuze Academy Conductor Fellowship toegekend. </w:t>
      </w:r>
    </w:p>
    <w:p w:rsidR="00A15A18" w:rsidRPr="00C41C36" w:rsidRDefault="00A15A18" w:rsidP="009632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 w:eastAsia="nl-NL"/>
        </w:rPr>
      </w:pPr>
    </w:p>
    <w:p w:rsidR="001A03C7" w:rsidRPr="001A03C7" w:rsidRDefault="00A15A18" w:rsidP="001A0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 w:eastAsia="nl-NL"/>
        </w:rPr>
      </w:pPr>
      <w:r w:rsidRPr="00A15A18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Biloen is een veelgevraagd dirigent in binnen- en buitenland. </w:t>
      </w:r>
      <w:r w:rsidR="001A03C7" w:rsidRPr="001A03C7">
        <w:rPr>
          <w:rFonts w:ascii="Times New Roman" w:eastAsia="Times New Roman" w:hAnsi="Times New Roman"/>
          <w:sz w:val="24"/>
          <w:szCs w:val="24"/>
          <w:lang w:val="nl-NL" w:eastAsia="nl-NL"/>
        </w:rPr>
        <w:t>Hij dirigeerde in 2013 onder meer het Orchestre National de Montpellier, het Hong Kong Philharmonic, deFilharmonie, het Bangkok Symphony en het Gelders Orkest. Afgelopen seizoen dirigeerde hij</w:t>
      </w:r>
      <w:r w:rsidR="00434371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 opnieuw het Gelders Orkest en </w:t>
      </w:r>
      <w:r w:rsidR="001A03C7" w:rsidRPr="001A03C7">
        <w:rPr>
          <w:rFonts w:ascii="Times New Roman" w:eastAsia="Times New Roman" w:hAnsi="Times New Roman"/>
          <w:sz w:val="24"/>
          <w:szCs w:val="24"/>
          <w:lang w:val="nl-NL" w:eastAsia="nl-NL"/>
        </w:rPr>
        <w:t>diverse programma's bij het Hong Kong Philharmonic. Begin seizoen 2015/2016 maakte hij een succesvol debuut bij de Philharmonie Zuidnederland waar hij het komend seizoen is teruggevraagd. Ook keert hij terug bij het Hong Kong Philharmonic en het Bangkok Symphony.</w:t>
      </w:r>
    </w:p>
    <w:p w:rsidR="00A15A18" w:rsidRDefault="00A15A18" w:rsidP="009632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 w:eastAsia="nl-NL"/>
        </w:rPr>
      </w:pPr>
    </w:p>
    <w:p w:rsidR="001A03C7" w:rsidRDefault="00A15A18" w:rsidP="009632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 w:eastAsia="nl-NL"/>
        </w:rPr>
      </w:pPr>
      <w:r w:rsidRPr="00BC76E6">
        <w:rPr>
          <w:rFonts w:ascii="Times New Roman" w:eastAsia="Times New Roman" w:hAnsi="Times New Roman"/>
          <w:sz w:val="24"/>
          <w:szCs w:val="24"/>
          <w:lang w:val="nl-NL" w:eastAsia="nl-NL"/>
        </w:rPr>
        <w:t>Naast symfonische concerten dirigeert hij regelmatig opera’s, onder</w:t>
      </w:r>
      <w:r w:rsidR="00655E51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 </w:t>
      </w:r>
      <w:r w:rsidR="00434371">
        <w:rPr>
          <w:rFonts w:ascii="Times New Roman" w:eastAsia="Times New Roman" w:hAnsi="Times New Roman"/>
          <w:sz w:val="24"/>
          <w:szCs w:val="24"/>
          <w:lang w:val="nl-NL" w:eastAsia="nl-NL"/>
        </w:rPr>
        <w:t>meer op het Grachtenf</w:t>
      </w:r>
      <w:r w:rsidRPr="00BC76E6">
        <w:rPr>
          <w:rFonts w:ascii="Times New Roman" w:eastAsia="Times New Roman" w:hAnsi="Times New Roman"/>
          <w:sz w:val="24"/>
          <w:szCs w:val="24"/>
          <w:lang w:val="nl-NL" w:eastAsia="nl-NL"/>
        </w:rPr>
        <w:t>estival te Amsterdam</w:t>
      </w:r>
      <w:r w:rsidR="00227F62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 van 2008 tot 2012</w:t>
      </w:r>
      <w:r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, </w:t>
      </w:r>
      <w:r w:rsidRPr="00BC76E6">
        <w:rPr>
          <w:rFonts w:ascii="Times New Roman" w:eastAsia="Times New Roman" w:hAnsi="Times New Roman"/>
          <w:sz w:val="24"/>
          <w:szCs w:val="24"/>
          <w:lang w:val="nl-NL" w:eastAsia="nl-NL"/>
        </w:rPr>
        <w:t>de Zomer Opera te Alden Biesen</w:t>
      </w:r>
      <w:r w:rsidR="00227F62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 in 2009</w:t>
      </w:r>
      <w:r w:rsidR="00434371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 en als assistent-</w:t>
      </w:r>
      <w:r>
        <w:rPr>
          <w:rFonts w:ascii="Times New Roman" w:eastAsia="Times New Roman" w:hAnsi="Times New Roman"/>
          <w:sz w:val="24"/>
          <w:szCs w:val="24"/>
          <w:lang w:val="nl-NL" w:eastAsia="nl-NL"/>
        </w:rPr>
        <w:t>dirigent bij de Nederlandse Opera</w:t>
      </w:r>
      <w:r w:rsidR="001A03C7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 en </w:t>
      </w:r>
      <w:r w:rsidR="001A03C7" w:rsidRPr="001A03C7">
        <w:rPr>
          <w:rFonts w:ascii="Times New Roman" w:eastAsia="Times New Roman" w:hAnsi="Times New Roman"/>
          <w:sz w:val="24"/>
          <w:szCs w:val="24"/>
          <w:lang w:val="nl-NL" w:eastAsia="nl-NL"/>
        </w:rPr>
        <w:t>de Opéra National de Paris</w:t>
      </w:r>
      <w:r w:rsidR="00227F62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 in 2014</w:t>
      </w:r>
      <w:r w:rsidRPr="00BC76E6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. </w:t>
      </w:r>
    </w:p>
    <w:p w:rsidR="001A03C7" w:rsidRDefault="001A03C7" w:rsidP="009632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 w:eastAsia="nl-NL"/>
        </w:rPr>
      </w:pPr>
    </w:p>
    <w:p w:rsidR="00A15A18" w:rsidRPr="00BC76E6" w:rsidRDefault="00A15A18" w:rsidP="009632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 w:eastAsia="nl-NL"/>
        </w:rPr>
      </w:pPr>
      <w:r w:rsidRPr="00A15A18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Biloen assisteerde Jaap van Zweden bij het Radio Filharmonisch Orkest </w:t>
      </w:r>
      <w:r w:rsidR="00227F62">
        <w:rPr>
          <w:rFonts w:ascii="Times New Roman" w:eastAsia="Times New Roman" w:hAnsi="Times New Roman"/>
          <w:sz w:val="24"/>
          <w:szCs w:val="24"/>
          <w:lang w:val="nl-NL" w:eastAsia="nl-NL"/>
        </w:rPr>
        <w:t>van 2006 tot 2008</w:t>
      </w:r>
      <w:r w:rsidRPr="00A15A18">
        <w:rPr>
          <w:rFonts w:ascii="Times New Roman" w:eastAsia="Times New Roman" w:hAnsi="Times New Roman"/>
          <w:sz w:val="24"/>
          <w:szCs w:val="24"/>
          <w:lang w:val="nl-NL" w:eastAsia="nl-NL"/>
        </w:rPr>
        <w:t>.</w:t>
      </w:r>
      <w:r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 </w:t>
      </w:r>
      <w:r w:rsidRPr="00BC76E6">
        <w:rPr>
          <w:rFonts w:ascii="Times New Roman" w:eastAsia="Times New Roman" w:hAnsi="Times New Roman"/>
          <w:sz w:val="24"/>
          <w:szCs w:val="24"/>
          <w:lang w:val="nl-NL" w:eastAsia="nl-NL"/>
        </w:rPr>
        <w:t xml:space="preserve">In 2007 debuteerde hij in het Concertgebouw met het Requiem van Fauré toen hij op het laatste moment Van Zweden moest vervangen. </w:t>
      </w:r>
    </w:p>
    <w:p w:rsidR="00A15A18" w:rsidRPr="00C41C36" w:rsidRDefault="00A15A18" w:rsidP="00963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1C36">
        <w:rPr>
          <w:rFonts w:ascii="Times New Roman" w:eastAsia="Times New Roman" w:hAnsi="Times New Roman"/>
          <w:sz w:val="24"/>
          <w:szCs w:val="24"/>
          <w:lang w:val="nl-NL" w:eastAsia="nl-NL"/>
        </w:rPr>
        <w:br/>
      </w:r>
    </w:p>
    <w:p w:rsidR="00A15A18" w:rsidRPr="009E140C" w:rsidRDefault="00A15A18" w:rsidP="00963288"/>
    <w:sectPr w:rsidR="00A15A18" w:rsidRPr="009E140C" w:rsidSect="0096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94"/>
    <w:rsid w:val="00195795"/>
    <w:rsid w:val="001A03C7"/>
    <w:rsid w:val="00227F62"/>
    <w:rsid w:val="00434371"/>
    <w:rsid w:val="005C2BAC"/>
    <w:rsid w:val="00655E51"/>
    <w:rsid w:val="008022E6"/>
    <w:rsid w:val="00963288"/>
    <w:rsid w:val="00A15A18"/>
    <w:rsid w:val="00E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4EEB615-9CB3-4A93-83BA-5D558674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140C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Peter Biloen/Dirigent</vt:lpstr>
      <vt:lpstr>Peter Biloen/Dirigent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Biloen/Dirigent</dc:title>
  <dc:subject/>
  <dc:creator>Office 2004 Test Drive User</dc:creator>
  <cp:keywords/>
  <cp:lastModifiedBy>erik warmenhoven</cp:lastModifiedBy>
  <cp:revision>2</cp:revision>
  <dcterms:created xsi:type="dcterms:W3CDTF">2015-10-21T11:31:00Z</dcterms:created>
  <dcterms:modified xsi:type="dcterms:W3CDTF">2015-10-21T11:31:00Z</dcterms:modified>
</cp:coreProperties>
</file>